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563D2" w14:textId="0E76E95D" w:rsidR="007E34AA" w:rsidRDefault="00921ECD" w:rsidP="00185367">
      <w:pPr>
        <w:pStyle w:val="NormalWeb"/>
        <w:spacing w:before="0" w:beforeAutospacing="0" w:after="240" w:afterAutospacing="0"/>
        <w:contextualSpacing/>
        <w:jc w:val="center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</w:t>
      </w:r>
      <w:r w:rsidR="001B666B">
        <w:rPr>
          <w:lang w:val="ru-RU"/>
        </w:rPr>
        <w:t xml:space="preserve"> отборе</w:t>
      </w:r>
      <w:r w:rsidRPr="00921ECD">
        <w:rPr>
          <w:lang w:val="ru-RU"/>
        </w:rPr>
        <w:t xml:space="preserve"> </w:t>
      </w:r>
      <w:r w:rsidR="00185367">
        <w:rPr>
          <w:lang w:val="ru-RU"/>
        </w:rPr>
        <w:t xml:space="preserve">поставщиков путем </w:t>
      </w:r>
      <w:r w:rsidRPr="00921ECD">
        <w:rPr>
          <w:lang w:val="ru-RU"/>
        </w:rPr>
        <w:t>запрос</w:t>
      </w:r>
      <w:r w:rsidR="001B666B">
        <w:rPr>
          <w:lang w:val="ru-RU"/>
        </w:rPr>
        <w:t>а</w:t>
      </w:r>
      <w:r w:rsidRPr="00921ECD">
        <w:rPr>
          <w:lang w:val="ru-RU"/>
        </w:rPr>
        <w:t xml:space="preserve"> котировок на поставку</w:t>
      </w:r>
      <w:r w:rsidR="007B555D">
        <w:rPr>
          <w:lang w:val="ru-RU"/>
        </w:rPr>
        <w:t xml:space="preserve"> </w:t>
      </w:r>
      <w:r w:rsidR="00852612" w:rsidRPr="00852612">
        <w:rPr>
          <w:lang w:val="ru-RU"/>
        </w:rPr>
        <w:t>сантехник</w:t>
      </w:r>
      <w:r w:rsidR="007B555D">
        <w:rPr>
          <w:lang w:val="ru-RU"/>
        </w:rPr>
        <w:t>и</w:t>
      </w:r>
      <w:r w:rsidR="00852612">
        <w:rPr>
          <w:lang w:val="ru-RU"/>
        </w:rPr>
        <w:t>.</w:t>
      </w:r>
    </w:p>
    <w:p w14:paraId="67A1A37F" w14:textId="4289663E" w:rsidR="003D6CCB" w:rsidRPr="00CE0BDB" w:rsidRDefault="003D6CCB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9278A1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bookmarkStart w:id="0" w:name="_Hlk221091107"/>
            <w:r w:rsidRPr="00CE0BDB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03C24DE2" w:rsidR="00CE3E81" w:rsidRPr="00F10D6F" w:rsidRDefault="00E64F64" w:rsidP="008E0418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Ко</w:t>
            </w:r>
            <w:r w:rsidR="00C7216B">
              <w:rPr>
                <w:lang w:val="ru-RU"/>
              </w:rPr>
              <w:t xml:space="preserve">тировочное </w:t>
            </w:r>
            <w:r>
              <w:rPr>
                <w:lang w:val="ru-RU"/>
              </w:rPr>
              <w:t>предложение</w:t>
            </w:r>
            <w:r w:rsidR="008365BB">
              <w:rPr>
                <w:lang w:val="ru-RU"/>
              </w:rPr>
              <w:t xml:space="preserve"> (далее-КП)</w:t>
            </w:r>
            <w:r w:rsidR="008E0418" w:rsidRPr="00CE0BDB">
              <w:rPr>
                <w:lang w:val="ru-RU"/>
              </w:rPr>
              <w:t xml:space="preserve"> </w:t>
            </w:r>
            <w:r w:rsidR="00634F2B">
              <w:rPr>
                <w:lang w:val="ru-RU"/>
              </w:rPr>
              <w:t>должно быть</w:t>
            </w:r>
            <w:r w:rsidR="00634F2B" w:rsidRPr="00CE0BDB">
              <w:rPr>
                <w:lang w:val="ru-RU"/>
              </w:rPr>
              <w:t xml:space="preserve"> представлен</w:t>
            </w:r>
            <w:r w:rsidR="00634F2B">
              <w:rPr>
                <w:lang w:val="ru-RU"/>
              </w:rPr>
              <w:t>о</w:t>
            </w:r>
            <w:r w:rsidR="00634F2B" w:rsidRPr="00CE0BDB">
              <w:rPr>
                <w:lang w:val="ru-RU"/>
              </w:rPr>
              <w:t xml:space="preserve"> в формате </w:t>
            </w:r>
            <w:r w:rsidR="00634F2B" w:rsidRPr="00CE0BDB">
              <w:t>PDF</w:t>
            </w:r>
            <w:r w:rsidR="006E54C6">
              <w:rPr>
                <w:lang w:val="ru-RU"/>
              </w:rPr>
              <w:t xml:space="preserve"> и</w:t>
            </w:r>
            <w:r w:rsidR="006E54C6" w:rsidRPr="00CE0BDB">
              <w:rPr>
                <w:lang w:val="ru-RU"/>
              </w:rPr>
              <w:t xml:space="preserve"> быть подписан</w:t>
            </w:r>
            <w:r w:rsidR="006E54C6">
              <w:rPr>
                <w:lang w:val="ru-RU"/>
              </w:rPr>
              <w:t>о</w:t>
            </w:r>
            <w:r w:rsidR="006E54C6" w:rsidRPr="00CE0BDB">
              <w:rPr>
                <w:lang w:val="ru-RU"/>
              </w:rPr>
              <w:t xml:space="preserve"> лицом</w:t>
            </w:r>
            <w:r w:rsidR="008E0418" w:rsidRPr="00CE0BDB">
              <w:rPr>
                <w:lang w:val="ru-RU"/>
              </w:rPr>
              <w:t xml:space="preserve"> имеющим полномочия подписывать обязательства по договору.</w:t>
            </w:r>
          </w:p>
        </w:tc>
      </w:tr>
      <w:bookmarkEnd w:id="0"/>
      <w:tr w:rsidR="00CE3E81" w:rsidRPr="009278A1" w14:paraId="2B5209A7" w14:textId="77777777" w:rsidTr="00B61D7C">
        <w:trPr>
          <w:trHeight w:val="1142"/>
        </w:trPr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8D634F4" w14:textId="77777777" w:rsidR="0000791B" w:rsidRDefault="003D6CCB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 w:rsidR="00D0545E"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</w:t>
            </w:r>
            <w:r w:rsidR="0000791B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4658F2F" w14:textId="756AC1C2" w:rsidR="0000791B" w:rsidRPr="0000791B" w:rsidRDefault="0000791B" w:rsidP="004B0526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П</w:t>
            </w:r>
            <w:r w:rsidRPr="00F85A54">
              <w:rPr>
                <w:rFonts w:ascii="Times New Roman" w:hAnsi="Times New Roman" w:cs="Times New Roman"/>
                <w:b/>
                <w:bCs/>
                <w:lang w:val="ru-RU"/>
              </w:rPr>
              <w:t>ройти квалификацию и аккредитацию.</w:t>
            </w:r>
            <w:r w:rsidR="00F85A54" w:rsidRPr="00F85A54">
              <w:rPr>
                <w:rFonts w:ascii="Times New Roman" w:hAnsi="Times New Roman" w:cs="Times New Roman"/>
                <w:lang w:val="ru-RU"/>
              </w:rPr>
              <w:t xml:space="preserve"> Ссылка на документы</w:t>
            </w:r>
            <w:r w:rsidR="004B0526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6E5053" w:rsidRPr="006E5053">
              <w:rPr>
                <w:rFonts w:ascii="Times New Roman" w:hAnsi="Times New Roman" w:cs="Times New Roman"/>
                <w:lang w:val="ru-RU"/>
              </w:rPr>
              <w:t>https://www.kumtor.kg/ru/informacziya-dlya-postavshhikov/</w:t>
            </w:r>
          </w:p>
          <w:p w14:paraId="02F3181C" w14:textId="319B9E36" w:rsidR="00FF6FAB" w:rsidRPr="00F85A54" w:rsidRDefault="00F85A54" w:rsidP="00F85A54">
            <w:pPr>
              <w:pStyle w:val="ListParagraph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редоставить </w:t>
            </w:r>
            <w:r w:rsidR="0018611F" w:rsidRPr="00F85A54">
              <w:rPr>
                <w:rFonts w:ascii="Times New Roman" w:hAnsi="Times New Roman" w:cs="Times New Roman"/>
                <w:lang w:val="ru-RU"/>
              </w:rPr>
              <w:t>КП</w:t>
            </w:r>
            <w:r w:rsidR="006C2DAB" w:rsidRPr="00F85A54">
              <w:rPr>
                <w:rFonts w:ascii="Times New Roman" w:hAnsi="Times New Roman" w:cs="Times New Roman"/>
                <w:lang w:val="ru-RU"/>
              </w:rPr>
              <w:t xml:space="preserve"> на кыргызском или русском языке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 и отправить их в электронном виде на электронный адрес</w:t>
            </w:r>
            <w:r w:rsidR="00206AC1" w:rsidRPr="00F85A54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5" w:history="1"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Akram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Mirkarimov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206AC1" w:rsidRPr="00F85A54">
                <w:rPr>
                  <w:rStyle w:val="Hyperlink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206AC1" w:rsidRPr="00F85A54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>до 1</w:t>
            </w:r>
            <w:r w:rsidR="00833A44" w:rsidRPr="00F85A54">
              <w:rPr>
                <w:rFonts w:ascii="Times New Roman" w:hAnsi="Times New Roman" w:cs="Times New Roman"/>
                <w:lang w:val="ru-RU"/>
              </w:rPr>
              <w:t>2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>:00 часов</w:t>
            </w:r>
            <w:r w:rsidR="009278A1" w:rsidRPr="009278A1">
              <w:rPr>
                <w:rFonts w:ascii="Times New Roman" w:hAnsi="Times New Roman" w:cs="Times New Roman"/>
                <w:lang w:val="ru-RU"/>
              </w:rPr>
              <w:t xml:space="preserve"> 24 </w:t>
            </w:r>
            <w:r w:rsidR="009278A1">
              <w:rPr>
                <w:rFonts w:ascii="Times New Roman" w:hAnsi="Times New Roman" w:cs="Times New Roman"/>
                <w:lang w:val="ru-RU"/>
              </w:rPr>
              <w:t>июля</w:t>
            </w:r>
            <w:r w:rsidR="00E652DD" w:rsidRPr="00F85A54">
              <w:rPr>
                <w:rFonts w:ascii="Times New Roman" w:hAnsi="Times New Roman" w:cs="Times New Roman"/>
                <w:lang w:val="ru-RU"/>
              </w:rPr>
              <w:t xml:space="preserve"> 2026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 года</w:t>
            </w:r>
            <w:r w:rsidR="00206AC1" w:rsidRPr="00F85A54">
              <w:rPr>
                <w:rFonts w:ascii="Times New Roman" w:hAnsi="Times New Roman" w:cs="Times New Roman"/>
                <w:lang w:val="ru-RU"/>
              </w:rPr>
              <w:t xml:space="preserve"> (по Бишкекскому времени)</w:t>
            </w:r>
            <w:r w:rsidR="003D6CCB" w:rsidRPr="00F85A54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85BF850" w14:textId="6852E0EC" w:rsidR="00811934" w:rsidRPr="00CE0BDB" w:rsidRDefault="00811934" w:rsidP="000E2055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873419" w:rsidRPr="009278A1" w14:paraId="073C3681" w14:textId="77777777" w:rsidTr="00B61D7C">
        <w:trPr>
          <w:trHeight w:val="2357"/>
        </w:trPr>
        <w:tc>
          <w:tcPr>
            <w:tcW w:w="2335" w:type="dxa"/>
          </w:tcPr>
          <w:p w14:paraId="0549176D" w14:textId="01F2E4CD" w:rsidR="00873419" w:rsidRPr="00CE0BDB" w:rsidRDefault="00A80675" w:rsidP="001B666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1" w:name="_Hlk185512776"/>
            <w:r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поданное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на участие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в отборе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поставщиков,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должн</w:t>
            </w:r>
            <w:r w:rsidR="00A71B4B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="00873419" w:rsidRPr="00CE0BD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содержать следующие документы:</w:t>
            </w:r>
            <w:bookmarkEnd w:id="1"/>
          </w:p>
        </w:tc>
        <w:tc>
          <w:tcPr>
            <w:tcW w:w="7344" w:type="dxa"/>
          </w:tcPr>
          <w:p w14:paraId="17F5778B" w14:textId="6B48F72B" w:rsidR="00873419" w:rsidRPr="00432512" w:rsidRDefault="00873419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  <w:p w14:paraId="1828E38D" w14:textId="2B44B896" w:rsidR="00A134AB" w:rsidRPr="00A134AB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Срок</w:t>
            </w:r>
            <w:r w:rsidR="00432512">
              <w:rPr>
                <w:rFonts w:ascii="Times New Roman" w:hAnsi="Times New Roman" w:cs="Times New Roman"/>
                <w:lang w:val="ru-RU"/>
              </w:rPr>
              <w:t>и</w:t>
            </w:r>
            <w:r w:rsidRPr="00A134AB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 w:rsidR="00A134AB" w:rsidRPr="00A134AB">
              <w:rPr>
                <w:rFonts w:ascii="Times New Roman" w:hAnsi="Times New Roman" w:cs="Times New Roman"/>
                <w:lang w:val="ru-RU"/>
              </w:rPr>
              <w:t>ки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42F3025D" w14:textId="7FB20CA8" w:rsidR="004312C2" w:rsidRPr="00A134AB" w:rsidRDefault="00A134AB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Условия пост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A134AB">
              <w:rPr>
                <w:rFonts w:ascii="Times New Roman" w:hAnsi="Times New Roman" w:cs="Times New Roman"/>
                <w:lang w:val="ru-RU"/>
              </w:rPr>
              <w:t>вки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  <w:r w:rsidR="00171AAF" w:rsidRPr="00A134A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7FAE790E" w14:textId="1F80CBDF" w:rsidR="004312C2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>Условия оплаты</w:t>
            </w:r>
            <w:r w:rsidR="00483960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3608752" w14:textId="3856F712" w:rsidR="004312C2" w:rsidRDefault="004312C2" w:rsidP="00A134AB">
            <w:pPr>
              <w:pStyle w:val="ListParagraph"/>
              <w:numPr>
                <w:ilvl w:val="0"/>
                <w:numId w:val="4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A134AB">
              <w:rPr>
                <w:rFonts w:ascii="Times New Roman" w:hAnsi="Times New Roman" w:cs="Times New Roman"/>
                <w:lang w:val="ru-RU"/>
              </w:rPr>
              <w:t xml:space="preserve">Срок действия КП </w:t>
            </w:r>
            <w:r w:rsidR="003849B1">
              <w:rPr>
                <w:rFonts w:ascii="Times New Roman" w:hAnsi="Times New Roman" w:cs="Times New Roman"/>
                <w:lang w:val="ru-RU"/>
              </w:rPr>
              <w:t>не менее 30 календарных дней</w:t>
            </w:r>
            <w:r w:rsidR="0019504E">
              <w:rPr>
                <w:rFonts w:ascii="Times New Roman" w:hAnsi="Times New Roman" w:cs="Times New Roman"/>
                <w:lang w:val="ru-RU"/>
              </w:rPr>
              <w:t xml:space="preserve"> с даты подачи.</w:t>
            </w:r>
          </w:p>
          <w:p w14:paraId="486C478F" w14:textId="6A573A65" w:rsidR="000E2055" w:rsidRPr="000E2055" w:rsidRDefault="000E2055" w:rsidP="000E2055">
            <w:pPr>
              <w:pStyle w:val="ListParagraph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  <w:r w:rsidRPr="000E205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предоставить сертификат на предлагаемый товар.</w:t>
            </w:r>
          </w:p>
          <w:p w14:paraId="60145636" w14:textId="10A3AFA8" w:rsidR="000E2055" w:rsidRPr="00A134AB" w:rsidRDefault="000E2055" w:rsidP="000E2055">
            <w:pPr>
              <w:pStyle w:val="ListParagraph"/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B1A21" w:rsidRPr="00EF73AB" w14:paraId="518ABEF1" w14:textId="77777777" w:rsidTr="00B61D7C">
        <w:trPr>
          <w:trHeight w:val="584"/>
        </w:trPr>
        <w:tc>
          <w:tcPr>
            <w:tcW w:w="2335" w:type="dxa"/>
          </w:tcPr>
          <w:p w14:paraId="78FAFD85" w14:textId="77777777" w:rsidR="00CB1A21" w:rsidRPr="00CB1A21" w:rsidRDefault="00CB1A21" w:rsidP="001B666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44E1D89C" w14:textId="59659E24" w:rsidR="00CB1A21" w:rsidRPr="001E15DC" w:rsidRDefault="001E15DC" w:rsidP="00CB1A21">
            <w:pPr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Место</w:t>
            </w:r>
            <w:r w:rsidR="00CB1A21" w:rsidRPr="001E15D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поставки</w:t>
            </w:r>
          </w:p>
        </w:tc>
        <w:tc>
          <w:tcPr>
            <w:tcW w:w="7344" w:type="dxa"/>
          </w:tcPr>
          <w:p w14:paraId="72CE41FA" w14:textId="7B36C57A" w:rsidR="00CB1A21" w:rsidRDefault="001E15DC" w:rsidP="0043251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DDP</w:t>
            </w:r>
            <w:r w:rsidR="00D25903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  <w:lang w:val="ru-RU"/>
              </w:rPr>
              <w:t xml:space="preserve"> склад</w:t>
            </w:r>
            <w:r w:rsidR="00D25903">
              <w:rPr>
                <w:rFonts w:ascii="Times New Roman" w:hAnsi="Times New Roman" w:cs="Times New Roman"/>
                <w:lang w:val="ru-RU"/>
              </w:rPr>
              <w:t xml:space="preserve"> ЗАО «Кумтор Голд Компани»</w:t>
            </w:r>
            <w:r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47CD6C7F" w14:textId="46E9532A" w:rsidR="001E15DC" w:rsidRDefault="001E15DC" w:rsidP="001E15DC">
            <w:pPr>
              <w:pStyle w:val="ListParagraph"/>
              <w:numPr>
                <w:ilvl w:val="0"/>
                <w:numId w:val="5"/>
              </w:num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Кыргызстан, г</w:t>
            </w:r>
            <w:r w:rsidRPr="001E15DC">
              <w:rPr>
                <w:rFonts w:ascii="Times New Roman" w:hAnsi="Times New Roman" w:cs="Times New Roman"/>
                <w:lang w:val="ru-RU"/>
              </w:rPr>
              <w:t xml:space="preserve">. Бишкек, </w:t>
            </w:r>
            <w:proofErr w:type="spellStart"/>
            <w:r w:rsidRPr="001E15DC">
              <w:rPr>
                <w:rFonts w:ascii="Times New Roman" w:hAnsi="Times New Roman" w:cs="Times New Roman"/>
                <w:lang w:val="ru-RU"/>
              </w:rPr>
              <w:t>ул</w:t>
            </w:r>
            <w:proofErr w:type="spellEnd"/>
            <w:r w:rsidRPr="001E15DC">
              <w:rPr>
                <w:rFonts w:ascii="Times New Roman" w:hAnsi="Times New Roman" w:cs="Times New Roman"/>
                <w:lang w:val="ru-RU"/>
              </w:rPr>
              <w:t xml:space="preserve"> Льва Толстого/ул. </w:t>
            </w:r>
            <w:proofErr w:type="spellStart"/>
            <w:r w:rsidRPr="001E15DC">
              <w:rPr>
                <w:rFonts w:ascii="Times New Roman" w:hAnsi="Times New Roman" w:cs="Times New Roman"/>
                <w:lang w:val="ru-RU"/>
              </w:rPr>
              <w:t>Элебаева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73FB18A" w14:textId="7B512DE6" w:rsidR="001E15DC" w:rsidRPr="001E15DC" w:rsidRDefault="001E15DC" w:rsidP="00EF73AB">
            <w:pPr>
              <w:pStyle w:val="ListParagraph"/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9278A1" w14:paraId="363591C7" w14:textId="77777777" w:rsidTr="00CE3E81">
        <w:tc>
          <w:tcPr>
            <w:tcW w:w="2335" w:type="dxa"/>
          </w:tcPr>
          <w:p w14:paraId="396488B8" w14:textId="0B09C540" w:rsidR="00241099" w:rsidRPr="00594343" w:rsidRDefault="00241099" w:rsidP="00287E0C">
            <w:pPr>
              <w:pStyle w:val="NormalWeb"/>
              <w:spacing w:before="240" w:beforeAutospacing="0" w:after="0" w:afterAutospacing="0"/>
              <w:contextualSpacing/>
              <w:rPr>
                <w:b/>
                <w:bCs/>
                <w:lang w:val="ru-RU"/>
              </w:rPr>
            </w:pPr>
            <w:r w:rsidRPr="00594343">
              <w:rPr>
                <w:b/>
                <w:bCs/>
                <w:lang w:val="ru-RU"/>
              </w:rPr>
              <w:t>Критерии оценки</w:t>
            </w:r>
            <w:r w:rsidR="00594343">
              <w:rPr>
                <w:b/>
                <w:bCs/>
                <w:lang w:val="ru-RU"/>
              </w:rPr>
              <w:t xml:space="preserve"> коммерческих предложений</w:t>
            </w:r>
            <w:r w:rsidRPr="00594343">
              <w:rPr>
                <w:b/>
                <w:bCs/>
                <w:lang w:val="ru-RU"/>
              </w:rPr>
              <w:t>:</w:t>
            </w:r>
          </w:p>
        </w:tc>
        <w:tc>
          <w:tcPr>
            <w:tcW w:w="7344" w:type="dxa"/>
          </w:tcPr>
          <w:p w14:paraId="60DDC0AD" w14:textId="712BE034" w:rsidR="00241099" w:rsidRPr="00CE0BDB" w:rsidRDefault="005943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</w:t>
            </w:r>
            <w:r w:rsidR="00FF61F3">
              <w:rPr>
                <w:lang w:val="ru-RU"/>
              </w:rPr>
              <w:t>Побед</w:t>
            </w:r>
            <w:r w:rsidR="001C7800">
              <w:rPr>
                <w:lang w:val="ru-RU"/>
              </w:rPr>
              <w:t>ителем</w:t>
            </w:r>
            <w:r w:rsidR="00F27751" w:rsidRPr="00FF61F3">
              <w:rPr>
                <w:lang w:val="ru-RU"/>
              </w:rPr>
              <w:t xml:space="preserve"> будет признано предложение, </w:t>
            </w:r>
            <w:r w:rsidR="00C34BBE" w:rsidRPr="00FF61F3">
              <w:rPr>
                <w:lang w:val="ru-RU"/>
              </w:rPr>
              <w:t>пред</w:t>
            </w:r>
            <w:r w:rsidR="00C34BBE">
              <w:rPr>
                <w:lang w:val="ru-RU"/>
              </w:rPr>
              <w:t>о</w:t>
            </w:r>
            <w:r w:rsidR="00C34BBE" w:rsidRPr="00FF61F3">
              <w:rPr>
                <w:lang w:val="ru-RU"/>
              </w:rPr>
              <w:t>ставившее</w:t>
            </w:r>
            <w:r w:rsidR="00C34BBE">
              <w:rPr>
                <w:lang w:val="ru-RU"/>
              </w:rPr>
              <w:t xml:space="preserve"> </w:t>
            </w:r>
            <w:r w:rsidR="0019504E">
              <w:rPr>
                <w:lang w:val="ru-RU"/>
              </w:rPr>
              <w:t>КП</w:t>
            </w:r>
            <w:r w:rsidR="00C34BBE">
              <w:rPr>
                <w:lang w:val="ru-RU"/>
              </w:rPr>
              <w:t>,</w:t>
            </w:r>
            <w:r w:rsidR="00770372">
              <w:rPr>
                <w:lang w:val="ru-RU"/>
              </w:rPr>
              <w:t xml:space="preserve"> </w:t>
            </w:r>
            <w:r w:rsidR="00EF73AB">
              <w:rPr>
                <w:lang w:val="ru-RU"/>
              </w:rPr>
              <w:t>соответствующее</w:t>
            </w:r>
            <w:r w:rsidR="00770372">
              <w:rPr>
                <w:lang w:val="ru-RU"/>
              </w:rPr>
              <w:t xml:space="preserve"> </w:t>
            </w:r>
            <w:r w:rsidR="00206AC1">
              <w:rPr>
                <w:lang w:val="ru-RU"/>
              </w:rPr>
              <w:t>описанию</w:t>
            </w:r>
            <w:r w:rsidR="00770372">
              <w:rPr>
                <w:lang w:val="ru-RU"/>
              </w:rPr>
              <w:t xml:space="preserve"> и</w:t>
            </w:r>
            <w:r w:rsidR="00D363B2" w:rsidRPr="00FF61F3">
              <w:rPr>
                <w:lang w:val="ru-RU"/>
              </w:rPr>
              <w:t xml:space="preserve"> наимень</w:t>
            </w:r>
            <w:r w:rsidR="00770372">
              <w:rPr>
                <w:lang w:val="ru-RU"/>
              </w:rPr>
              <w:t>шую цену.</w:t>
            </w:r>
            <w:r w:rsidR="00A9003E" w:rsidRPr="00FF61F3">
              <w:rPr>
                <w:lang w:val="ru-RU"/>
              </w:rPr>
              <w:t xml:space="preserve"> </w:t>
            </w:r>
          </w:p>
        </w:tc>
      </w:tr>
      <w:tr w:rsidR="0089095C" w:rsidRPr="009278A1" w14:paraId="3DDCD04F" w14:textId="77777777" w:rsidTr="00B61D7C">
        <w:trPr>
          <w:trHeight w:val="836"/>
        </w:trPr>
        <w:tc>
          <w:tcPr>
            <w:tcW w:w="9679" w:type="dxa"/>
            <w:gridSpan w:val="2"/>
          </w:tcPr>
          <w:p w14:paraId="129D76A2" w14:textId="3FDEA10C" w:rsidR="0089095C" w:rsidRPr="008365BB" w:rsidRDefault="00FE5E69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8365BB">
              <w:rPr>
                <w:lang w:val="ru-RU"/>
              </w:rPr>
              <w:t>Предложени</w:t>
            </w:r>
            <w:r w:rsidR="00992492" w:rsidRPr="008365BB">
              <w:rPr>
                <w:lang w:val="ru-RU"/>
              </w:rPr>
              <w:t>я</w:t>
            </w:r>
            <w:r w:rsidRPr="008365BB">
              <w:rPr>
                <w:lang w:val="ru-RU"/>
              </w:rPr>
              <w:t xml:space="preserve"> с указанием темы: </w:t>
            </w:r>
            <w:r w:rsidRPr="00852612">
              <w:rPr>
                <w:lang w:val="ru-RU"/>
              </w:rPr>
              <w:t>«</w:t>
            </w:r>
            <w:r w:rsidR="00852612">
              <w:rPr>
                <w:b/>
                <w:bCs/>
                <w:lang w:val="ru-RU"/>
              </w:rPr>
              <w:t>З</w:t>
            </w:r>
            <w:r w:rsidR="00852612" w:rsidRPr="00852612">
              <w:rPr>
                <w:b/>
                <w:bCs/>
                <w:lang w:val="ru-RU"/>
              </w:rPr>
              <w:t>апрос № R2</w:t>
            </w:r>
            <w:r w:rsidR="00990562">
              <w:rPr>
                <w:b/>
                <w:bCs/>
                <w:lang w:val="ru-RU"/>
              </w:rPr>
              <w:t>92</w:t>
            </w:r>
            <w:r w:rsidR="009278A1">
              <w:rPr>
                <w:b/>
                <w:bCs/>
                <w:lang w:val="ru-RU"/>
              </w:rPr>
              <w:t>85</w:t>
            </w:r>
            <w:r w:rsidR="00852612" w:rsidRPr="00852612">
              <w:rPr>
                <w:b/>
                <w:bCs/>
                <w:lang w:val="ru-RU"/>
              </w:rPr>
              <w:t xml:space="preserve"> (сантехника</w:t>
            </w:r>
            <w:r w:rsidR="00852612" w:rsidRPr="00852612">
              <w:rPr>
                <w:lang w:val="ru-RU"/>
              </w:rPr>
              <w:t>)</w:t>
            </w:r>
            <w:r w:rsidRPr="00852612">
              <w:rPr>
                <w:lang w:val="ru-RU"/>
              </w:rPr>
              <w:t>»</w:t>
            </w:r>
            <w:r w:rsidRPr="008365BB">
              <w:rPr>
                <w:lang w:val="ru-RU"/>
              </w:rPr>
              <w:t xml:space="preserve"> направлять на электронную </w:t>
            </w:r>
            <w:r w:rsidR="00A80675" w:rsidRPr="008365BB">
              <w:rPr>
                <w:lang w:val="ru-RU"/>
              </w:rPr>
              <w:t xml:space="preserve">почту </w:t>
            </w:r>
            <w:hyperlink r:id="rId6" w:history="1">
              <w:r w:rsidR="00206AC1" w:rsidRPr="00A00E9E">
                <w:rPr>
                  <w:rStyle w:val="Hyperlink"/>
                  <w:b/>
                  <w:bCs/>
                </w:rPr>
                <w:t>Akram</w:t>
              </w:r>
              <w:r w:rsidR="00206AC1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206AC1" w:rsidRPr="00A00E9E">
                <w:rPr>
                  <w:rStyle w:val="Hyperlink"/>
                  <w:b/>
                  <w:bCs/>
                </w:rPr>
                <w:t>Mirkarimov</w:t>
              </w:r>
              <w:r w:rsidR="00206AC1" w:rsidRPr="00A00E9E">
                <w:rPr>
                  <w:rStyle w:val="Hyperlink"/>
                  <w:b/>
                  <w:bCs/>
                  <w:lang w:val="ru-RU"/>
                </w:rPr>
                <w:t>@</w:t>
              </w:r>
              <w:proofErr w:type="spellStart"/>
              <w:r w:rsidR="00206AC1" w:rsidRPr="00A00E9E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206AC1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206AC1" w:rsidRPr="00A00E9E">
                <w:rPr>
                  <w:rStyle w:val="Hyperlink"/>
                  <w:b/>
                  <w:bCs/>
                </w:rPr>
                <w:t>kg</w:t>
              </w:r>
            </w:hyperlink>
            <w:r w:rsidR="00206AC1">
              <w:rPr>
                <w:b/>
                <w:bCs/>
                <w:lang w:val="ru-RU"/>
              </w:rPr>
              <w:t xml:space="preserve"> </w:t>
            </w:r>
            <w:r w:rsidR="00F846A4" w:rsidRPr="002657BE">
              <w:rPr>
                <w:b/>
                <w:bCs/>
                <w:lang w:val="ru-RU"/>
              </w:rPr>
              <w:t xml:space="preserve">до </w:t>
            </w:r>
            <w:r w:rsidR="00C34BBE" w:rsidRPr="002657BE">
              <w:rPr>
                <w:b/>
                <w:bCs/>
                <w:lang w:val="ru-RU"/>
              </w:rPr>
              <w:t>12</w:t>
            </w:r>
            <w:r w:rsidR="00F846A4" w:rsidRPr="002657BE">
              <w:rPr>
                <w:b/>
                <w:bCs/>
                <w:lang w:val="ru-RU"/>
              </w:rPr>
              <w:t>:00 часов 202</w:t>
            </w:r>
            <w:r w:rsidR="00992492" w:rsidRPr="002657BE">
              <w:rPr>
                <w:b/>
                <w:bCs/>
                <w:lang w:val="ru-RU"/>
              </w:rPr>
              <w:t>6</w:t>
            </w:r>
            <w:r w:rsidR="00F846A4" w:rsidRPr="002657BE">
              <w:rPr>
                <w:b/>
                <w:bCs/>
                <w:lang w:val="ru-RU"/>
              </w:rPr>
              <w:t xml:space="preserve"> года</w:t>
            </w:r>
            <w:r w:rsidR="007F41C2" w:rsidRPr="002657BE">
              <w:rPr>
                <w:b/>
                <w:bCs/>
                <w:lang w:val="ru-RU"/>
              </w:rPr>
              <w:t xml:space="preserve"> по Бишкекскому времени</w:t>
            </w:r>
            <w:r w:rsidR="002657BE" w:rsidRPr="002657BE">
              <w:rPr>
                <w:b/>
                <w:bCs/>
                <w:lang w:val="ru-RU"/>
              </w:rPr>
              <w:t xml:space="preserve"> </w:t>
            </w:r>
            <w:r w:rsidR="009278A1">
              <w:rPr>
                <w:b/>
                <w:bCs/>
                <w:lang w:val="ru-RU"/>
              </w:rPr>
              <w:t>24 июля</w:t>
            </w:r>
            <w:r w:rsidR="00992492" w:rsidRPr="002657BE">
              <w:rPr>
                <w:b/>
                <w:bCs/>
                <w:lang w:val="ru-RU"/>
              </w:rPr>
              <w:t xml:space="preserve"> 2026 года.</w:t>
            </w:r>
          </w:p>
        </w:tc>
      </w:tr>
      <w:tr w:rsidR="0089095C" w:rsidRPr="009278A1" w14:paraId="7F922E09" w14:textId="77777777" w:rsidTr="004B7E34">
        <w:tc>
          <w:tcPr>
            <w:tcW w:w="9679" w:type="dxa"/>
            <w:gridSpan w:val="2"/>
          </w:tcPr>
          <w:p w14:paraId="21B0329B" w14:textId="036AB1C1" w:rsidR="0089095C" w:rsidRPr="008365BB" w:rsidRDefault="00227CCF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8365B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</w:t>
            </w:r>
            <w:r w:rsidR="008365BB">
              <w:rPr>
                <w:lang w:val="ru-RU"/>
              </w:rPr>
              <w:t xml:space="preserve"> подавшими КП</w:t>
            </w:r>
            <w:r w:rsidRPr="008365BB">
              <w:rPr>
                <w:lang w:val="ru-RU"/>
              </w:rPr>
              <w:t>.</w:t>
            </w:r>
          </w:p>
        </w:tc>
      </w:tr>
      <w:tr w:rsidR="0089095C" w:rsidRPr="009278A1" w14:paraId="6C07F3C7" w14:textId="77777777" w:rsidTr="00B61D7C">
        <w:trPr>
          <w:trHeight w:val="476"/>
        </w:trPr>
        <w:tc>
          <w:tcPr>
            <w:tcW w:w="9679" w:type="dxa"/>
            <w:gridSpan w:val="2"/>
          </w:tcPr>
          <w:p w14:paraId="4BF0B2CB" w14:textId="24693B64" w:rsidR="00241099" w:rsidRPr="00CE0BDB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>К</w:t>
            </w:r>
            <w:r w:rsidR="00C7216B">
              <w:rPr>
                <w:lang w:val="ru-RU"/>
              </w:rPr>
              <w:t>отировочное</w:t>
            </w:r>
            <w:r>
              <w:rPr>
                <w:rFonts w:eastAsia="Calibri"/>
                <w:lang w:val="ru-RU"/>
              </w:rPr>
              <w:t xml:space="preserve">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</w:t>
            </w:r>
            <w:r w:rsidR="00EA14EA">
              <w:rPr>
                <w:rFonts w:eastAsia="Calibri"/>
                <w:lang w:val="ru-RU"/>
              </w:rPr>
              <w:t xml:space="preserve">оформлено </w:t>
            </w:r>
            <w:r w:rsidR="0057090A" w:rsidRPr="00CE0BDB">
              <w:rPr>
                <w:rFonts w:eastAsia="Calibri"/>
                <w:lang w:val="ru-RU"/>
              </w:rPr>
              <w:t>на официальном бланке</w:t>
            </w:r>
            <w:r w:rsidR="002710A7">
              <w:rPr>
                <w:rFonts w:eastAsia="Calibri"/>
                <w:lang w:val="ru-RU"/>
              </w:rPr>
              <w:t xml:space="preserve"> предприятия</w:t>
            </w:r>
            <w:r w:rsidR="00206AC1">
              <w:rPr>
                <w:rFonts w:eastAsia="Calibri"/>
                <w:lang w:val="ru-RU"/>
              </w:rPr>
              <w:t>, с подписью и печатью</w:t>
            </w:r>
            <w:r w:rsidR="002710A7">
              <w:rPr>
                <w:rFonts w:eastAsia="Calibri"/>
                <w:lang w:val="ru-RU"/>
              </w:rPr>
              <w:t>.</w:t>
            </w:r>
          </w:p>
        </w:tc>
      </w:tr>
      <w:tr w:rsidR="0089095C" w:rsidRPr="009278A1" w14:paraId="19323EC5" w14:textId="77777777" w:rsidTr="003A78C5">
        <w:tc>
          <w:tcPr>
            <w:tcW w:w="9679" w:type="dxa"/>
            <w:gridSpan w:val="2"/>
          </w:tcPr>
          <w:p w14:paraId="39C11F83" w14:textId="049D0736" w:rsidR="00922BD4" w:rsidRDefault="00911375" w:rsidP="00D75E8F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C7216B">
              <w:rPr>
                <w:lang w:val="ru-RU"/>
              </w:rPr>
              <w:t xml:space="preserve">отировочные </w:t>
            </w:r>
            <w:r w:rsidR="002956E0" w:rsidRPr="00CE0BDB">
              <w:rPr>
                <w:lang w:val="ru-RU"/>
              </w:rPr>
              <w:t xml:space="preserve">предложения, поданные Участниками позднее указанных сроков, </w:t>
            </w:r>
            <w:r w:rsidR="00D75E8F" w:rsidRPr="00CE0BDB">
              <w:rPr>
                <w:lang w:val="ru-RU"/>
              </w:rPr>
              <w:t xml:space="preserve">не </w:t>
            </w:r>
            <w:r w:rsidR="00D75E8F">
              <w:rPr>
                <w:lang w:val="ru-RU"/>
              </w:rPr>
              <w:t>принимаются</w:t>
            </w:r>
            <w:r w:rsidR="002956E0" w:rsidRPr="00CE0BDB">
              <w:rPr>
                <w:lang w:val="ru-RU"/>
              </w:rPr>
              <w:t xml:space="preserve"> и не рассматриваются.</w:t>
            </w:r>
          </w:p>
          <w:p w14:paraId="5E89C092" w14:textId="011C8C5B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Подавая свое предложение, Участник тем самым выражает свое согласие на все </w:t>
            </w:r>
            <w:r w:rsidR="00D75E8F" w:rsidRPr="00CE0BDB">
              <w:rPr>
                <w:lang w:val="ru-RU"/>
              </w:rPr>
              <w:t xml:space="preserve">условия, </w:t>
            </w:r>
            <w:r w:rsidR="00D75E8F">
              <w:rPr>
                <w:lang w:val="ru-RU"/>
              </w:rPr>
              <w:t>указанные</w:t>
            </w:r>
            <w:r w:rsidRPr="00CE0BDB">
              <w:rPr>
                <w:lang w:val="ru-RU"/>
              </w:rPr>
              <w:t xml:space="preserve"> в требованиях.</w:t>
            </w:r>
          </w:p>
          <w:p w14:paraId="65AD7FF9" w14:textId="4DC86D4E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6A4F4A97" w:rsidR="002956E0" w:rsidRPr="00CE0BDB" w:rsidRDefault="002956E0" w:rsidP="00A85A65">
            <w:pPr>
              <w:pStyle w:val="NormalWeb"/>
              <w:spacing w:before="240" w:beforeAutospacing="0" w:after="0" w:afterAutospacing="0"/>
              <w:ind w:left="-30" w:firstLine="3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 xml:space="preserve">Срок действия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1EFD8A9B" w:rsidR="0089095C" w:rsidRPr="00CE0BDB" w:rsidRDefault="00377E72" w:rsidP="00377E72">
            <w:pPr>
              <w:pStyle w:val="NormalWeb"/>
              <w:spacing w:before="240" w:beforeAutospacing="0" w:after="0" w:afterAutospacing="0"/>
              <w:ind w:left="60" w:firstLine="6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6C6DEF">
              <w:rPr>
                <w:lang w:val="ru-RU"/>
              </w:rPr>
              <w:t xml:space="preserve"> </w:t>
            </w:r>
            <w:r w:rsidR="002956E0"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</w:t>
            </w:r>
            <w:r w:rsidR="00C7216B">
              <w:rPr>
                <w:lang w:val="ru-RU"/>
              </w:rPr>
              <w:t>отировочные</w:t>
            </w:r>
            <w:r w:rsidR="002956E0" w:rsidRPr="00CE0BDB">
              <w:rPr>
                <w:lang w:val="ru-RU"/>
              </w:rPr>
              <w:t xml:space="preserve"> предложения в срок </w:t>
            </w:r>
            <w:r w:rsidRPr="00CE0BDB">
              <w:rPr>
                <w:lang w:val="ru-RU"/>
              </w:rPr>
              <w:t xml:space="preserve">действия </w:t>
            </w:r>
            <w:r w:rsidR="009514E0">
              <w:rPr>
                <w:lang w:val="ru-RU"/>
              </w:rPr>
              <w:t>отбора</w:t>
            </w:r>
            <w:r w:rsidR="002956E0" w:rsidRPr="00CE0BDB">
              <w:rPr>
                <w:lang w:val="ru-RU"/>
              </w:rPr>
              <w:t xml:space="preserve"> предложени</w:t>
            </w:r>
            <w:r w:rsidR="009514E0">
              <w:rPr>
                <w:lang w:val="ru-RU"/>
              </w:rPr>
              <w:t>й</w:t>
            </w:r>
            <w:r w:rsidR="002956E0" w:rsidRPr="00CE0BDB">
              <w:rPr>
                <w:lang w:val="ru-RU"/>
              </w:rPr>
              <w:t xml:space="preserve">. </w:t>
            </w:r>
          </w:p>
        </w:tc>
      </w:tr>
      <w:tr w:rsidR="0089095C" w:rsidRPr="009278A1" w14:paraId="1550040D" w14:textId="77777777" w:rsidTr="00203E3E">
        <w:trPr>
          <w:trHeight w:val="971"/>
        </w:trPr>
        <w:tc>
          <w:tcPr>
            <w:tcW w:w="9679" w:type="dxa"/>
            <w:gridSpan w:val="2"/>
          </w:tcPr>
          <w:p w14:paraId="2A8A4399" w14:textId="03400D2B" w:rsidR="0089095C" w:rsidRPr="00232F47" w:rsidRDefault="006C6DEF" w:rsidP="00203E3E">
            <w:pPr>
              <w:pStyle w:val="NormalWeb"/>
              <w:spacing w:before="240" w:beforeAutospacing="0" w:after="0" w:afterAutospacing="0"/>
              <w:ind w:left="-30" w:firstLine="150"/>
              <w:contextualSpacing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   </w:t>
            </w:r>
            <w:r w:rsidR="003945F4"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="003945F4"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D6B98" w:rsidRPr="00A00E9E">
                <w:rPr>
                  <w:rStyle w:val="Hyperlink"/>
                  <w:b/>
                  <w:bCs/>
                </w:rPr>
                <w:t>Akram</w:t>
              </w:r>
              <w:r w:rsidR="001D6B9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1D6B98" w:rsidRPr="00A00E9E">
                <w:rPr>
                  <w:rStyle w:val="Hyperlink"/>
                  <w:b/>
                  <w:bCs/>
                </w:rPr>
                <w:t>Mirkarimov</w:t>
              </w:r>
              <w:r w:rsidR="001D6B98" w:rsidRPr="00A00E9E">
                <w:rPr>
                  <w:rStyle w:val="Hyperlink"/>
                  <w:b/>
                  <w:bCs/>
                  <w:lang w:val="ru-RU"/>
                </w:rPr>
                <w:t>@</w:t>
              </w:r>
              <w:proofErr w:type="spellStart"/>
              <w:r w:rsidR="001D6B98" w:rsidRPr="00A00E9E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1D6B98" w:rsidRPr="00A00E9E">
                <w:rPr>
                  <w:rStyle w:val="Hyperlink"/>
                  <w:b/>
                  <w:bCs/>
                  <w:lang w:val="ru-RU"/>
                </w:rPr>
                <w:t>.</w:t>
              </w:r>
              <w:r w:rsidR="001D6B98" w:rsidRPr="00A00E9E">
                <w:rPr>
                  <w:rStyle w:val="Hyperlink"/>
                  <w:b/>
                  <w:bCs/>
                </w:rPr>
                <w:t>kg</w:t>
              </w:r>
            </w:hyperlink>
          </w:p>
        </w:tc>
      </w:tr>
      <w:tr w:rsidR="0089095C" w:rsidRPr="009278A1" w14:paraId="58622274" w14:textId="77777777" w:rsidTr="00F264AB">
        <w:tc>
          <w:tcPr>
            <w:tcW w:w="9679" w:type="dxa"/>
            <w:gridSpan w:val="2"/>
          </w:tcPr>
          <w:p w14:paraId="02CB9D67" w14:textId="1C64D932" w:rsidR="0089095C" w:rsidRPr="00CE0BDB" w:rsidRDefault="00E3562E" w:rsidP="00E3562E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</w:t>
            </w:r>
            <w:r w:rsidR="002E01F3"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CE0BDB">
              <w:rPr>
                <w:lang w:val="ru-RU"/>
              </w:rPr>
              <w:t>3</w:t>
            </w:r>
            <w:r w:rsidR="002E01F3"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="002E01F3"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020FD37" w14:textId="77777777" w:rsidR="00ED5A69" w:rsidRDefault="00ED5A69" w:rsidP="00CC2DD0">
      <w:pPr>
        <w:rPr>
          <w:rFonts w:ascii="Times New Roman" w:hAnsi="Times New Roman" w:cs="Times New Roman"/>
          <w:b/>
          <w:bCs/>
          <w:lang w:val="ru-RU"/>
        </w:rPr>
      </w:pPr>
    </w:p>
    <w:p w14:paraId="536DA84F" w14:textId="3CE1E76D" w:rsidR="00B61D7C" w:rsidRDefault="00B61D7C" w:rsidP="00CC2DD0">
      <w:pPr>
        <w:rPr>
          <w:rFonts w:ascii="Times New Roman" w:hAnsi="Times New Roman" w:cs="Times New Roman"/>
          <w:b/>
          <w:bCs/>
          <w:lang w:val="ru-RU"/>
        </w:rPr>
      </w:pPr>
      <w:r w:rsidRPr="00B61D7C">
        <w:rPr>
          <w:rFonts w:ascii="Times New Roman" w:hAnsi="Times New Roman" w:cs="Times New Roman"/>
          <w:b/>
          <w:bCs/>
          <w:lang w:val="ru-RU"/>
        </w:rPr>
        <w:t>Приложени</w:t>
      </w:r>
      <w:r w:rsidR="009278A1">
        <w:rPr>
          <w:rFonts w:ascii="Times New Roman" w:hAnsi="Times New Roman" w:cs="Times New Roman"/>
          <w:b/>
          <w:bCs/>
          <w:lang w:val="ru-RU"/>
        </w:rPr>
        <w:t>е.</w:t>
      </w:r>
    </w:p>
    <w:p w14:paraId="37532F98" w14:textId="1D31D953" w:rsidR="009278A1" w:rsidRDefault="009278A1" w:rsidP="00CC2DD0">
      <w:pPr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Фото.</w:t>
      </w:r>
    </w:p>
    <w:p w14:paraId="5DAE5780" w14:textId="71941231" w:rsidR="004B0526" w:rsidRDefault="00A00DF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</w:t>
      </w:r>
      <w:r w:rsidRPr="00852612">
        <w:rPr>
          <w:rFonts w:ascii="Times New Roman" w:hAnsi="Times New Roman" w:cs="Times New Roman"/>
          <w:lang w:val="ru-RU"/>
        </w:rPr>
        <w:t>************</w:t>
      </w:r>
      <w:r w:rsidRPr="00EF73AB">
        <w:rPr>
          <w:rFonts w:ascii="Times New Roman" w:hAnsi="Times New Roman" w:cs="Times New Roman"/>
          <w:lang w:val="ru-RU"/>
        </w:rPr>
        <w:br/>
      </w:r>
      <w:r w:rsidR="002933AB" w:rsidRPr="002933AB">
        <w:rPr>
          <w:rFonts w:ascii="Times New Roman" w:hAnsi="Times New Roman" w:cs="Times New Roman"/>
          <w:lang w:val="ru-RU"/>
        </w:rPr>
        <w:t>«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Кумтөр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Голд Компани» ЖАК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сантехника</w:t>
      </w:r>
      <w:r w:rsidR="009278A1">
        <w:rPr>
          <w:rFonts w:ascii="Times New Roman" w:hAnsi="Times New Roman" w:cs="Times New Roman"/>
          <w:lang w:val="ru-RU"/>
        </w:rPr>
        <w:t>ны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жеткирүү</w:t>
      </w:r>
      <w:r w:rsidR="009278A1">
        <w:rPr>
          <w:rFonts w:ascii="Times New Roman" w:hAnsi="Times New Roman" w:cs="Times New Roman"/>
          <w:lang w:val="ru-RU"/>
        </w:rPr>
        <w:t>го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боюнча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котировкаларды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суроо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жолу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менен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өткөрүлүүчү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камсыздоочуларды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тандоого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катышууга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Сизди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2933AB" w:rsidRPr="002933AB">
        <w:rPr>
          <w:rFonts w:ascii="Times New Roman" w:hAnsi="Times New Roman" w:cs="Times New Roman"/>
          <w:lang w:val="ru-RU"/>
        </w:rPr>
        <w:t>чакырат</w:t>
      </w:r>
      <w:proofErr w:type="spellEnd"/>
      <w:r w:rsidR="002933AB" w:rsidRPr="002933AB">
        <w:rPr>
          <w:rFonts w:ascii="Times New Roman" w:hAnsi="Times New Roman" w:cs="Times New Roman"/>
          <w:lang w:val="ru-RU"/>
        </w:rPr>
        <w:t>.</w:t>
      </w:r>
      <w:r w:rsidRPr="00EF73AB">
        <w:rPr>
          <w:rFonts w:ascii="Times New Roman" w:hAnsi="Times New Roman" w:cs="Times New Roman"/>
          <w:lang w:val="ru-RU"/>
        </w:rPr>
        <w:br/>
      </w:r>
      <w:r w:rsidRPr="00EF73AB">
        <w:rPr>
          <w:rFonts w:ascii="Times New Roman" w:hAnsi="Times New Roman" w:cs="Times New Roman"/>
          <w:lang w:val="ru-RU"/>
        </w:rPr>
        <w:br/>
        <w:t>ТАПШЫРУУ ФОРМАТЫ:</w:t>
      </w:r>
      <w:r w:rsidRPr="00EF73AB">
        <w:rPr>
          <w:rFonts w:ascii="Times New Roman" w:hAnsi="Times New Roman" w:cs="Times New Roman"/>
          <w:lang w:val="ru-RU"/>
        </w:rPr>
        <w:br/>
      </w:r>
      <w:proofErr w:type="spellStart"/>
      <w:r w:rsidRPr="00EF73AB">
        <w:rPr>
          <w:rFonts w:ascii="Times New Roman" w:hAnsi="Times New Roman" w:cs="Times New Roman"/>
          <w:lang w:val="ru-RU"/>
        </w:rPr>
        <w:t>Котировкалык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F73AB">
        <w:rPr>
          <w:rFonts w:ascii="Times New Roman" w:hAnsi="Times New Roman" w:cs="Times New Roman"/>
          <w:lang w:val="ru-RU"/>
        </w:rPr>
        <w:t>сунуш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</w:t>
      </w:r>
      <w:r w:rsidRPr="00B96865">
        <w:rPr>
          <w:rFonts w:ascii="Times New Roman" w:hAnsi="Times New Roman" w:cs="Times New Roman"/>
        </w:rPr>
        <w:t>PDF</w:t>
      </w:r>
      <w:r w:rsidRPr="00EF7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F73AB">
        <w:rPr>
          <w:rFonts w:ascii="Times New Roman" w:hAnsi="Times New Roman" w:cs="Times New Roman"/>
          <w:lang w:val="ru-RU"/>
        </w:rPr>
        <w:t>форматында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F73AB">
        <w:rPr>
          <w:rFonts w:ascii="Times New Roman" w:hAnsi="Times New Roman" w:cs="Times New Roman"/>
          <w:lang w:val="ru-RU"/>
        </w:rPr>
        <w:t>болушу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F73AB">
        <w:rPr>
          <w:rFonts w:ascii="Times New Roman" w:hAnsi="Times New Roman" w:cs="Times New Roman"/>
          <w:lang w:val="ru-RU"/>
        </w:rPr>
        <w:t>жана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F73AB">
        <w:rPr>
          <w:rFonts w:ascii="Times New Roman" w:hAnsi="Times New Roman" w:cs="Times New Roman"/>
          <w:lang w:val="ru-RU"/>
        </w:rPr>
        <w:t>ыйгарым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EF73AB">
        <w:rPr>
          <w:rFonts w:ascii="Times New Roman" w:hAnsi="Times New Roman" w:cs="Times New Roman"/>
          <w:lang w:val="ru-RU"/>
        </w:rPr>
        <w:t>укуктуу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адам </w:t>
      </w:r>
      <w:proofErr w:type="spellStart"/>
      <w:r w:rsidRPr="00EF73AB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EF73AB">
        <w:rPr>
          <w:rFonts w:ascii="Times New Roman" w:hAnsi="Times New Roman" w:cs="Times New Roman"/>
          <w:lang w:val="ru-RU"/>
        </w:rPr>
        <w:t>коюлушу</w:t>
      </w:r>
      <w:proofErr w:type="spellEnd"/>
      <w:r w:rsidRPr="00EF73AB">
        <w:rPr>
          <w:rFonts w:ascii="Times New Roman" w:hAnsi="Times New Roman" w:cs="Times New Roman"/>
          <w:lang w:val="ru-RU"/>
        </w:rPr>
        <w:t xml:space="preserve"> керек.</w:t>
      </w:r>
      <w:r w:rsidRPr="00EF73AB">
        <w:rPr>
          <w:rFonts w:ascii="Times New Roman" w:hAnsi="Times New Roman" w:cs="Times New Roman"/>
          <w:lang w:val="ru-RU"/>
        </w:rPr>
        <w:br/>
      </w:r>
      <w:r w:rsidRPr="00EF73AB">
        <w:rPr>
          <w:rFonts w:ascii="Times New Roman" w:hAnsi="Times New Roman" w:cs="Times New Roman"/>
          <w:lang w:val="ru-RU"/>
        </w:rPr>
        <w:br/>
        <w:t>ТАПШЫРУУ ТАРТИБИ:</w:t>
      </w:r>
    </w:p>
    <w:p w14:paraId="439A7FF3" w14:textId="39744820" w:rsidR="004B0526" w:rsidRDefault="004B0526" w:rsidP="004B0526">
      <w:pPr>
        <w:pStyle w:val="ListParagraph"/>
        <w:numPr>
          <w:ilvl w:val="0"/>
          <w:numId w:val="7"/>
        </w:numPr>
        <w:spacing w:after="0" w:line="300" w:lineRule="atLeast"/>
        <w:rPr>
          <w:rFonts w:ascii="Times New Roman" w:hAnsi="Times New Roman" w:cs="Times New Roman"/>
          <w:lang w:val="ru-RU"/>
        </w:rPr>
      </w:pPr>
      <w:proofErr w:type="spellStart"/>
      <w:r w:rsidRPr="004B0526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Квалификациядан</w:t>
      </w:r>
      <w:proofErr w:type="spellEnd"/>
      <w:r w:rsidRPr="004B0526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Pr="004B0526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жана</w:t>
      </w:r>
      <w:proofErr w:type="spellEnd"/>
      <w:r w:rsidRPr="004B0526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Pr="004B0526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аккредитациядан</w:t>
      </w:r>
      <w:proofErr w:type="spellEnd"/>
      <w:r w:rsidRPr="004B0526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 xml:space="preserve"> </w:t>
      </w:r>
      <w:proofErr w:type="spellStart"/>
      <w:r w:rsidRPr="004B0526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өтүү</w:t>
      </w:r>
      <w:proofErr w:type="spellEnd"/>
      <w:r w:rsidRPr="004B0526">
        <w:rPr>
          <w:rFonts w:ascii="Times New Roman" w:eastAsia="Times New Roman" w:hAnsi="Times New Roman" w:cs="Times New Roman"/>
          <w:b/>
          <w:bCs/>
          <w:kern w:val="0"/>
          <w:lang w:val="ru-RU"/>
          <w14:ligatures w14:val="none"/>
        </w:rPr>
        <w:t>.</w:t>
      </w:r>
      <w:r w:rsidRPr="004B0526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4B0526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Документтерге</w:t>
      </w:r>
      <w:proofErr w:type="spellEnd"/>
      <w:r w:rsidRPr="004B0526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proofErr w:type="spellStart"/>
      <w:r w:rsidRPr="004B0526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шилтеме</w:t>
      </w:r>
      <w:proofErr w:type="spellEnd"/>
      <w:r w:rsidRPr="004B0526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: </w:t>
      </w:r>
      <w:hyperlink r:id="rId8" w:history="1">
        <w:r w:rsidRPr="004B0526">
          <w:rPr>
            <w:rStyle w:val="Hyperlink"/>
            <w:rFonts w:ascii="Times New Roman" w:hAnsi="Times New Roman" w:cs="Times New Roman"/>
            <w:lang w:val="ru-RU"/>
          </w:rPr>
          <w:t>КГК менен кантип кызматташса болот?</w:t>
        </w:r>
      </w:hyperlink>
      <w:r>
        <w:rPr>
          <w:rFonts w:ascii="Times New Roman" w:hAnsi="Times New Roman" w:cs="Times New Roman"/>
          <w:lang w:val="ru-RU"/>
        </w:rPr>
        <w:t xml:space="preserve"> </w:t>
      </w:r>
      <w:r w:rsidRPr="004B0526">
        <w:rPr>
          <w:rFonts w:ascii="Times New Roman" w:hAnsi="Times New Roman" w:cs="Times New Roman"/>
          <w:lang w:val="ru-RU"/>
        </w:rPr>
        <w:t>https://www.kumtor.kg/informacziya-dlya-postavshhikov/</w:t>
      </w:r>
    </w:p>
    <w:p w14:paraId="3DFE28EE" w14:textId="18F3FA87" w:rsidR="00B61D7C" w:rsidRPr="004B0526" w:rsidRDefault="004B0526" w:rsidP="004B0526">
      <w:pPr>
        <w:pStyle w:val="ListParagraph"/>
        <w:numPr>
          <w:ilvl w:val="0"/>
          <w:numId w:val="7"/>
        </w:numPr>
        <w:spacing w:after="0" w:line="300" w:lineRule="atLeas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Катышуучулар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КПны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кыргыз же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орус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тилинде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даярдап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, 2026‑ж. </w:t>
      </w:r>
      <w:r w:rsidR="009278A1">
        <w:rPr>
          <w:rFonts w:ascii="Times New Roman" w:hAnsi="Times New Roman" w:cs="Times New Roman"/>
          <w:lang w:val="ru-RU"/>
        </w:rPr>
        <w:t xml:space="preserve">24 </w:t>
      </w:r>
      <w:proofErr w:type="spellStart"/>
      <w:r w:rsidR="009278A1">
        <w:rPr>
          <w:rFonts w:ascii="Times New Roman" w:hAnsi="Times New Roman" w:cs="Times New Roman"/>
          <w:lang w:val="ru-RU"/>
        </w:rPr>
        <w:t>июлга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чейин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саат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12:00, Бишкек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убактысы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) </w:t>
      </w:r>
      <w:r w:rsidR="00A00DF0" w:rsidRPr="004B0526">
        <w:rPr>
          <w:rFonts w:ascii="Times New Roman" w:hAnsi="Times New Roman" w:cs="Times New Roman"/>
        </w:rPr>
        <w:t>Akram</w:t>
      </w:r>
      <w:r w:rsidR="00A00DF0" w:rsidRPr="004B0526">
        <w:rPr>
          <w:rFonts w:ascii="Times New Roman" w:hAnsi="Times New Roman" w:cs="Times New Roman"/>
          <w:lang w:val="ru-RU"/>
        </w:rPr>
        <w:t>.</w:t>
      </w:r>
      <w:r w:rsidR="00A00DF0" w:rsidRPr="004B0526">
        <w:rPr>
          <w:rFonts w:ascii="Times New Roman" w:hAnsi="Times New Roman" w:cs="Times New Roman"/>
        </w:rPr>
        <w:t>Mirkarimov</w:t>
      </w:r>
      <w:r w:rsidR="00A00DF0" w:rsidRPr="004B0526">
        <w:rPr>
          <w:rFonts w:ascii="Times New Roman" w:hAnsi="Times New Roman" w:cs="Times New Roman"/>
          <w:lang w:val="ru-RU"/>
        </w:rPr>
        <w:t>@</w:t>
      </w:r>
      <w:proofErr w:type="spellStart"/>
      <w:r w:rsidR="00A00DF0" w:rsidRPr="004B0526">
        <w:rPr>
          <w:rFonts w:ascii="Times New Roman" w:hAnsi="Times New Roman" w:cs="Times New Roman"/>
        </w:rPr>
        <w:t>kumtor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>.</w:t>
      </w:r>
      <w:r w:rsidR="00A00DF0" w:rsidRPr="004B0526">
        <w:rPr>
          <w:rFonts w:ascii="Times New Roman" w:hAnsi="Times New Roman" w:cs="Times New Roman"/>
        </w:rPr>
        <w:t>kg</w:t>
      </w:r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дарегине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жөнөтүшү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керек.</w:t>
      </w:r>
      <w:r w:rsidR="00A00DF0" w:rsidRPr="004B0526">
        <w:rPr>
          <w:rFonts w:ascii="Times New Roman" w:hAnsi="Times New Roman" w:cs="Times New Roman"/>
          <w:lang w:val="ru-RU"/>
        </w:rPr>
        <w:br/>
      </w:r>
      <w:r w:rsidR="00A00DF0" w:rsidRPr="004B0526">
        <w:rPr>
          <w:rFonts w:ascii="Times New Roman" w:hAnsi="Times New Roman" w:cs="Times New Roman"/>
          <w:lang w:val="ru-RU"/>
        </w:rPr>
        <w:br/>
        <w:t>КОММЕРЦИЯЛЫК СУНУШ КАМТЫШЫ КЕРЕК:</w:t>
      </w:r>
      <w:r w:rsidR="00A00DF0" w:rsidRPr="004B0526">
        <w:rPr>
          <w:rFonts w:ascii="Times New Roman" w:hAnsi="Times New Roman" w:cs="Times New Roman"/>
          <w:lang w:val="ru-RU"/>
        </w:rPr>
        <w:br/>
        <w:t xml:space="preserve">-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Жеткирүү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мөөнөтү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br/>
        <w:t xml:space="preserve">-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Жеткирүү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шарттары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br/>
        <w:t xml:space="preserve">-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Төлөм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шарттары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br/>
        <w:t xml:space="preserve">-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КПнын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жарактуулугу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кеминде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30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күн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br/>
        <w:t xml:space="preserve">-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Милдеттүү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товарга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сертификат</w:t>
      </w:r>
      <w:r w:rsidR="00A00DF0" w:rsidRPr="004B0526">
        <w:rPr>
          <w:rFonts w:ascii="Times New Roman" w:hAnsi="Times New Roman" w:cs="Times New Roman"/>
          <w:lang w:val="ru-RU"/>
        </w:rPr>
        <w:br/>
      </w:r>
      <w:r w:rsidR="00A00DF0" w:rsidRPr="004B0526">
        <w:rPr>
          <w:rFonts w:ascii="Times New Roman" w:hAnsi="Times New Roman" w:cs="Times New Roman"/>
          <w:lang w:val="ru-RU"/>
        </w:rPr>
        <w:br/>
        <w:t>ЖЕТКИРҮҮ ДАРЕГИ:</w:t>
      </w:r>
      <w:r w:rsidR="00A00DF0" w:rsidRPr="004B0526">
        <w:rPr>
          <w:rFonts w:ascii="Times New Roman" w:hAnsi="Times New Roman" w:cs="Times New Roman"/>
          <w:lang w:val="ru-RU"/>
        </w:rPr>
        <w:br/>
      </w:r>
      <w:r w:rsidR="00A00DF0" w:rsidRPr="004B0526">
        <w:rPr>
          <w:rFonts w:ascii="Times New Roman" w:hAnsi="Times New Roman" w:cs="Times New Roman"/>
        </w:rPr>
        <w:t>DDP</w:t>
      </w:r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шарттары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кампалар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>:</w:t>
      </w:r>
      <w:r w:rsidR="00A00DF0" w:rsidRPr="004B0526">
        <w:rPr>
          <w:rFonts w:ascii="Times New Roman" w:hAnsi="Times New Roman" w:cs="Times New Roman"/>
          <w:lang w:val="ru-RU"/>
        </w:rPr>
        <w:br/>
        <w:t xml:space="preserve">- Бишкек ш.,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Л.Толстой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/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Элебаев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көч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>.</w:t>
      </w:r>
      <w:r w:rsidR="00A00DF0" w:rsidRPr="004B0526">
        <w:rPr>
          <w:rFonts w:ascii="Times New Roman" w:hAnsi="Times New Roman" w:cs="Times New Roman"/>
          <w:lang w:val="ru-RU"/>
        </w:rPr>
        <w:br/>
        <w:t>БААЛОО КРИТЕРИЙЛЕРИ:</w:t>
      </w:r>
      <w:r w:rsidR="00A00DF0" w:rsidRPr="004B0526">
        <w:rPr>
          <w:rFonts w:ascii="Times New Roman" w:hAnsi="Times New Roman" w:cs="Times New Roman"/>
          <w:lang w:val="ru-RU"/>
        </w:rPr>
        <w:br/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Жеңүүчү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—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талаптарга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жооп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берген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жана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эң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төмөн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бааны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сунуштаган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катышуучу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>.</w:t>
      </w:r>
      <w:r w:rsidR="00A00DF0" w:rsidRPr="004B0526">
        <w:rPr>
          <w:rFonts w:ascii="Times New Roman" w:hAnsi="Times New Roman" w:cs="Times New Roman"/>
          <w:lang w:val="ru-RU"/>
        </w:rPr>
        <w:br/>
        <w:t>КОШУМЧА ШАРТТАР:</w:t>
      </w:r>
      <w:r w:rsidR="00A00DF0" w:rsidRPr="004B0526">
        <w:rPr>
          <w:rFonts w:ascii="Times New Roman" w:hAnsi="Times New Roman" w:cs="Times New Roman"/>
          <w:lang w:val="ru-RU"/>
        </w:rPr>
        <w:br/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Мөөнөттөн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кийин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тапшырылган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сунуштар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каралбайт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>.</w:t>
      </w:r>
      <w:r w:rsidR="00A00DF0" w:rsidRPr="004B0526">
        <w:rPr>
          <w:rFonts w:ascii="Times New Roman" w:hAnsi="Times New Roman" w:cs="Times New Roman"/>
          <w:lang w:val="ru-RU"/>
        </w:rPr>
        <w:br/>
        <w:t xml:space="preserve">Ар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бир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катышуучу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бир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гана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сунуш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бере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алат.</w:t>
      </w:r>
      <w:r w:rsidR="00A00DF0" w:rsidRPr="004B0526">
        <w:rPr>
          <w:rFonts w:ascii="Times New Roman" w:hAnsi="Times New Roman" w:cs="Times New Roman"/>
          <w:lang w:val="ru-RU"/>
        </w:rPr>
        <w:br/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lastRenderedPageBreak/>
        <w:t>Сунуштарга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өзгөртүү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киргизүүгө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болбойт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>.</w:t>
      </w:r>
      <w:r w:rsidR="00A00DF0" w:rsidRPr="004B0526">
        <w:rPr>
          <w:rFonts w:ascii="Times New Roman" w:hAnsi="Times New Roman" w:cs="Times New Roman"/>
          <w:lang w:val="ru-RU"/>
        </w:rPr>
        <w:br/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Бардык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суроолор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r w:rsidR="00A00DF0" w:rsidRPr="004B0526">
        <w:rPr>
          <w:rFonts w:ascii="Times New Roman" w:hAnsi="Times New Roman" w:cs="Times New Roman"/>
        </w:rPr>
        <w:t>Akram</w:t>
      </w:r>
      <w:r w:rsidR="00A00DF0" w:rsidRPr="004B0526">
        <w:rPr>
          <w:rFonts w:ascii="Times New Roman" w:hAnsi="Times New Roman" w:cs="Times New Roman"/>
          <w:lang w:val="ru-RU"/>
        </w:rPr>
        <w:t>.</w:t>
      </w:r>
      <w:r w:rsidR="00A00DF0" w:rsidRPr="004B0526">
        <w:rPr>
          <w:rFonts w:ascii="Times New Roman" w:hAnsi="Times New Roman" w:cs="Times New Roman"/>
        </w:rPr>
        <w:t>Mirkarimov</w:t>
      </w:r>
      <w:r w:rsidR="00A00DF0" w:rsidRPr="004B0526">
        <w:rPr>
          <w:rFonts w:ascii="Times New Roman" w:hAnsi="Times New Roman" w:cs="Times New Roman"/>
          <w:lang w:val="ru-RU"/>
        </w:rPr>
        <w:t>@</w:t>
      </w:r>
      <w:proofErr w:type="spellStart"/>
      <w:r w:rsidR="00A00DF0" w:rsidRPr="004B0526">
        <w:rPr>
          <w:rFonts w:ascii="Times New Roman" w:hAnsi="Times New Roman" w:cs="Times New Roman"/>
        </w:rPr>
        <w:t>kumtor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>.</w:t>
      </w:r>
      <w:r w:rsidR="00A00DF0" w:rsidRPr="004B0526">
        <w:rPr>
          <w:rFonts w:ascii="Times New Roman" w:hAnsi="Times New Roman" w:cs="Times New Roman"/>
        </w:rPr>
        <w:t>kg</w:t>
      </w:r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дарегине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  <w:lang w:val="ru-RU"/>
        </w:rPr>
        <w:t>жөнөтүлүшү</w:t>
      </w:r>
      <w:proofErr w:type="spellEnd"/>
      <w:r w:rsidR="00A00DF0" w:rsidRPr="004B0526">
        <w:rPr>
          <w:rFonts w:ascii="Times New Roman" w:hAnsi="Times New Roman" w:cs="Times New Roman"/>
          <w:lang w:val="ru-RU"/>
        </w:rPr>
        <w:t xml:space="preserve"> керек.</w:t>
      </w:r>
      <w:r w:rsidR="00A00DF0" w:rsidRPr="004B0526">
        <w:rPr>
          <w:rFonts w:ascii="Times New Roman" w:hAnsi="Times New Roman" w:cs="Times New Roman"/>
          <w:lang w:val="ru-RU"/>
        </w:rPr>
        <w:br/>
      </w:r>
      <w:proofErr w:type="spellStart"/>
      <w:r w:rsidR="00A00DF0" w:rsidRPr="004B0526">
        <w:rPr>
          <w:rFonts w:ascii="Times New Roman" w:hAnsi="Times New Roman" w:cs="Times New Roman"/>
        </w:rPr>
        <w:t>Тушүндүрмө</w:t>
      </w:r>
      <w:proofErr w:type="spellEnd"/>
      <w:r w:rsidR="00A00DF0" w:rsidRPr="004B0526">
        <w:rPr>
          <w:rFonts w:ascii="Times New Roman" w:hAnsi="Times New Roman" w:cs="Times New Roman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</w:rPr>
        <w:t>суроолор</w:t>
      </w:r>
      <w:proofErr w:type="spellEnd"/>
      <w:r w:rsidR="00A00DF0" w:rsidRPr="004B0526">
        <w:rPr>
          <w:rFonts w:ascii="Times New Roman" w:hAnsi="Times New Roman" w:cs="Times New Roman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</w:rPr>
        <w:t>акыркы</w:t>
      </w:r>
      <w:proofErr w:type="spellEnd"/>
      <w:r w:rsidR="00A00DF0" w:rsidRPr="004B0526">
        <w:rPr>
          <w:rFonts w:ascii="Times New Roman" w:hAnsi="Times New Roman" w:cs="Times New Roman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</w:rPr>
        <w:t>мөөнөткө</w:t>
      </w:r>
      <w:proofErr w:type="spellEnd"/>
      <w:r w:rsidR="00A00DF0" w:rsidRPr="004B0526">
        <w:rPr>
          <w:rFonts w:ascii="Times New Roman" w:hAnsi="Times New Roman" w:cs="Times New Roman"/>
        </w:rPr>
        <w:t xml:space="preserve"> 3 </w:t>
      </w:r>
      <w:proofErr w:type="spellStart"/>
      <w:r w:rsidR="00A00DF0" w:rsidRPr="004B0526">
        <w:rPr>
          <w:rFonts w:ascii="Times New Roman" w:hAnsi="Times New Roman" w:cs="Times New Roman"/>
        </w:rPr>
        <w:t>күн</w:t>
      </w:r>
      <w:proofErr w:type="spellEnd"/>
      <w:r w:rsidR="00A00DF0" w:rsidRPr="004B0526">
        <w:rPr>
          <w:rFonts w:ascii="Times New Roman" w:hAnsi="Times New Roman" w:cs="Times New Roman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</w:rPr>
        <w:t>калганда</w:t>
      </w:r>
      <w:proofErr w:type="spellEnd"/>
      <w:r w:rsidR="00A00DF0" w:rsidRPr="004B0526">
        <w:rPr>
          <w:rFonts w:ascii="Times New Roman" w:hAnsi="Times New Roman" w:cs="Times New Roman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</w:rPr>
        <w:t>жөнөтүлүшү</w:t>
      </w:r>
      <w:proofErr w:type="spellEnd"/>
      <w:r w:rsidR="00A00DF0" w:rsidRPr="004B0526">
        <w:rPr>
          <w:rFonts w:ascii="Times New Roman" w:hAnsi="Times New Roman" w:cs="Times New Roman"/>
        </w:rPr>
        <w:t xml:space="preserve"> </w:t>
      </w:r>
      <w:proofErr w:type="spellStart"/>
      <w:r w:rsidR="00A00DF0" w:rsidRPr="004B0526">
        <w:rPr>
          <w:rFonts w:ascii="Times New Roman" w:hAnsi="Times New Roman" w:cs="Times New Roman"/>
        </w:rPr>
        <w:t>керек</w:t>
      </w:r>
      <w:proofErr w:type="spellEnd"/>
      <w:r w:rsidR="00A00DF0" w:rsidRPr="004B0526">
        <w:rPr>
          <w:rFonts w:ascii="Times New Roman" w:hAnsi="Times New Roman" w:cs="Times New Roman"/>
        </w:rPr>
        <w:t>.</w:t>
      </w:r>
    </w:p>
    <w:p w14:paraId="543DFBFC" w14:textId="77777777" w:rsidR="00B61D7C" w:rsidRDefault="00B61D7C" w:rsidP="00CC2DD0">
      <w:pPr>
        <w:rPr>
          <w:rFonts w:ascii="Times New Roman" w:hAnsi="Times New Roman" w:cs="Times New Roman"/>
          <w:lang w:val="ru-RU"/>
        </w:rPr>
      </w:pPr>
    </w:p>
    <w:p w14:paraId="64EBBE0D" w14:textId="77777777" w:rsidR="009278A1" w:rsidRDefault="00B61D7C" w:rsidP="00CC2DD0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203E3E">
        <w:rPr>
          <w:rFonts w:ascii="Times New Roman" w:hAnsi="Times New Roman" w:cs="Times New Roman"/>
          <w:b/>
          <w:bCs/>
        </w:rPr>
        <w:t>Колдонмолор</w:t>
      </w:r>
      <w:proofErr w:type="spellEnd"/>
      <w:r w:rsidR="009278A1">
        <w:rPr>
          <w:rFonts w:ascii="Times New Roman" w:hAnsi="Times New Roman" w:cs="Times New Roman"/>
          <w:b/>
          <w:bCs/>
          <w:lang w:val="ru-RU"/>
        </w:rPr>
        <w:t>.</w:t>
      </w:r>
    </w:p>
    <w:p w14:paraId="45427F4F" w14:textId="61B948FE" w:rsidR="00A00DF0" w:rsidRPr="00203E3E" w:rsidRDefault="009278A1" w:rsidP="00CC2DD0">
      <w:pPr>
        <w:rPr>
          <w:rFonts w:ascii="Times New Roman" w:hAnsi="Times New Roman" w:cs="Times New Roman"/>
          <w:b/>
          <w:bCs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lang w:val="ru-RU"/>
        </w:rPr>
        <w:t>Сурот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>.</w:t>
      </w:r>
      <w:r w:rsidR="00A00DF0" w:rsidRPr="00203E3E">
        <w:rPr>
          <w:rFonts w:ascii="Times New Roman" w:hAnsi="Times New Roman" w:cs="Times New Roman"/>
          <w:b/>
          <w:bCs/>
        </w:rPr>
        <w:br/>
      </w:r>
    </w:p>
    <w:sectPr w:rsidR="00A00DF0" w:rsidRPr="00203E3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D149F"/>
    <w:multiLevelType w:val="hybridMultilevel"/>
    <w:tmpl w:val="EF52E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574D0"/>
    <w:multiLevelType w:val="hybridMultilevel"/>
    <w:tmpl w:val="3B189B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B0A4E"/>
    <w:multiLevelType w:val="hybridMultilevel"/>
    <w:tmpl w:val="17C8D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14954"/>
    <w:multiLevelType w:val="hybridMultilevel"/>
    <w:tmpl w:val="E828C9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CB3116"/>
    <w:multiLevelType w:val="hybridMultilevel"/>
    <w:tmpl w:val="D758E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5218279">
    <w:abstractNumId w:val="6"/>
  </w:num>
  <w:num w:numId="2" w16cid:durableId="1102191634">
    <w:abstractNumId w:val="0"/>
  </w:num>
  <w:num w:numId="3" w16cid:durableId="847645844">
    <w:abstractNumId w:val="3"/>
  </w:num>
  <w:num w:numId="4" w16cid:durableId="1363630597">
    <w:abstractNumId w:val="5"/>
  </w:num>
  <w:num w:numId="5" w16cid:durableId="1334335607">
    <w:abstractNumId w:val="2"/>
  </w:num>
  <w:num w:numId="6" w16cid:durableId="1619339589">
    <w:abstractNumId w:val="4"/>
  </w:num>
  <w:num w:numId="7" w16cid:durableId="150027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4270"/>
    <w:rsid w:val="0000791B"/>
    <w:rsid w:val="0001754E"/>
    <w:rsid w:val="00024F67"/>
    <w:rsid w:val="0004182F"/>
    <w:rsid w:val="00043EBE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E2055"/>
    <w:rsid w:val="000F1C59"/>
    <w:rsid w:val="000F7383"/>
    <w:rsid w:val="00100A3D"/>
    <w:rsid w:val="001316A0"/>
    <w:rsid w:val="00132897"/>
    <w:rsid w:val="00134DD4"/>
    <w:rsid w:val="001415B4"/>
    <w:rsid w:val="00145C8A"/>
    <w:rsid w:val="00167A0E"/>
    <w:rsid w:val="00171AAF"/>
    <w:rsid w:val="00172671"/>
    <w:rsid w:val="00185367"/>
    <w:rsid w:val="0018611F"/>
    <w:rsid w:val="00190F87"/>
    <w:rsid w:val="0019504E"/>
    <w:rsid w:val="001A3F60"/>
    <w:rsid w:val="001B666B"/>
    <w:rsid w:val="001B7B9A"/>
    <w:rsid w:val="001C0A65"/>
    <w:rsid w:val="001C0BD7"/>
    <w:rsid w:val="001C1DF5"/>
    <w:rsid w:val="001C7800"/>
    <w:rsid w:val="001D6B98"/>
    <w:rsid w:val="001E15DC"/>
    <w:rsid w:val="00203E3E"/>
    <w:rsid w:val="00206AC1"/>
    <w:rsid w:val="00211BA4"/>
    <w:rsid w:val="00212D08"/>
    <w:rsid w:val="002213AD"/>
    <w:rsid w:val="00221657"/>
    <w:rsid w:val="00227CCF"/>
    <w:rsid w:val="00232F47"/>
    <w:rsid w:val="00233D0E"/>
    <w:rsid w:val="00235076"/>
    <w:rsid w:val="00241099"/>
    <w:rsid w:val="00241886"/>
    <w:rsid w:val="00241913"/>
    <w:rsid w:val="002657BE"/>
    <w:rsid w:val="002710A7"/>
    <w:rsid w:val="00275250"/>
    <w:rsid w:val="0027617B"/>
    <w:rsid w:val="00284D8E"/>
    <w:rsid w:val="00287E0C"/>
    <w:rsid w:val="002933AB"/>
    <w:rsid w:val="002956E0"/>
    <w:rsid w:val="002A2908"/>
    <w:rsid w:val="002B3F3B"/>
    <w:rsid w:val="002B4E23"/>
    <w:rsid w:val="002B4FAF"/>
    <w:rsid w:val="002C0E79"/>
    <w:rsid w:val="002C336B"/>
    <w:rsid w:val="002C524B"/>
    <w:rsid w:val="002E01F3"/>
    <w:rsid w:val="002F320A"/>
    <w:rsid w:val="002F5D20"/>
    <w:rsid w:val="002F5F2F"/>
    <w:rsid w:val="00300457"/>
    <w:rsid w:val="003047AF"/>
    <w:rsid w:val="0031668E"/>
    <w:rsid w:val="00326A97"/>
    <w:rsid w:val="0033298A"/>
    <w:rsid w:val="00336B69"/>
    <w:rsid w:val="00355861"/>
    <w:rsid w:val="0036531E"/>
    <w:rsid w:val="00377E72"/>
    <w:rsid w:val="0038153C"/>
    <w:rsid w:val="003849B1"/>
    <w:rsid w:val="0038645F"/>
    <w:rsid w:val="00386DB0"/>
    <w:rsid w:val="00391925"/>
    <w:rsid w:val="00391EB7"/>
    <w:rsid w:val="003945F4"/>
    <w:rsid w:val="003973D6"/>
    <w:rsid w:val="003B0587"/>
    <w:rsid w:val="003B57C7"/>
    <w:rsid w:val="003C0CAE"/>
    <w:rsid w:val="003C6A2E"/>
    <w:rsid w:val="003D6CCB"/>
    <w:rsid w:val="003E43D4"/>
    <w:rsid w:val="00401218"/>
    <w:rsid w:val="004118FE"/>
    <w:rsid w:val="0041309B"/>
    <w:rsid w:val="004312C2"/>
    <w:rsid w:val="00432512"/>
    <w:rsid w:val="00454D88"/>
    <w:rsid w:val="004650D1"/>
    <w:rsid w:val="00467BEE"/>
    <w:rsid w:val="00470AAB"/>
    <w:rsid w:val="0047115B"/>
    <w:rsid w:val="00483960"/>
    <w:rsid w:val="00486953"/>
    <w:rsid w:val="00491204"/>
    <w:rsid w:val="004B0526"/>
    <w:rsid w:val="004B51E4"/>
    <w:rsid w:val="004D1C83"/>
    <w:rsid w:val="004D1ED0"/>
    <w:rsid w:val="004E52B8"/>
    <w:rsid w:val="004E7449"/>
    <w:rsid w:val="00504A7C"/>
    <w:rsid w:val="00505644"/>
    <w:rsid w:val="00513001"/>
    <w:rsid w:val="00524BA6"/>
    <w:rsid w:val="00533D96"/>
    <w:rsid w:val="00562C6A"/>
    <w:rsid w:val="0057090A"/>
    <w:rsid w:val="00586042"/>
    <w:rsid w:val="00594343"/>
    <w:rsid w:val="005958DB"/>
    <w:rsid w:val="005A5DC9"/>
    <w:rsid w:val="005B3774"/>
    <w:rsid w:val="005C4D88"/>
    <w:rsid w:val="005D0179"/>
    <w:rsid w:val="005D2EBE"/>
    <w:rsid w:val="005F1EBD"/>
    <w:rsid w:val="005F519B"/>
    <w:rsid w:val="0060153C"/>
    <w:rsid w:val="006052B2"/>
    <w:rsid w:val="006347BD"/>
    <w:rsid w:val="00634F2B"/>
    <w:rsid w:val="00661B00"/>
    <w:rsid w:val="00664119"/>
    <w:rsid w:val="006656F2"/>
    <w:rsid w:val="00680E27"/>
    <w:rsid w:val="006970B0"/>
    <w:rsid w:val="006A1C22"/>
    <w:rsid w:val="006B57F3"/>
    <w:rsid w:val="006C2DAB"/>
    <w:rsid w:val="006C6DEF"/>
    <w:rsid w:val="006E5053"/>
    <w:rsid w:val="006E54C6"/>
    <w:rsid w:val="006E6E15"/>
    <w:rsid w:val="006F02A2"/>
    <w:rsid w:val="006F3587"/>
    <w:rsid w:val="006F6857"/>
    <w:rsid w:val="006F7E79"/>
    <w:rsid w:val="007064E2"/>
    <w:rsid w:val="00714D5D"/>
    <w:rsid w:val="007206A0"/>
    <w:rsid w:val="00732797"/>
    <w:rsid w:val="00736D76"/>
    <w:rsid w:val="00741FBF"/>
    <w:rsid w:val="0074207C"/>
    <w:rsid w:val="00750DD3"/>
    <w:rsid w:val="0076436F"/>
    <w:rsid w:val="007649E3"/>
    <w:rsid w:val="00770372"/>
    <w:rsid w:val="00781D56"/>
    <w:rsid w:val="00785FB7"/>
    <w:rsid w:val="00786E08"/>
    <w:rsid w:val="00794B38"/>
    <w:rsid w:val="00795F1E"/>
    <w:rsid w:val="007A3D61"/>
    <w:rsid w:val="007B262F"/>
    <w:rsid w:val="007B4F7A"/>
    <w:rsid w:val="007B555D"/>
    <w:rsid w:val="007C2FEE"/>
    <w:rsid w:val="007C49E5"/>
    <w:rsid w:val="007D6943"/>
    <w:rsid w:val="007E34AA"/>
    <w:rsid w:val="007F41C2"/>
    <w:rsid w:val="007F6B39"/>
    <w:rsid w:val="00803EDB"/>
    <w:rsid w:val="00811934"/>
    <w:rsid w:val="00812B6E"/>
    <w:rsid w:val="00816FF6"/>
    <w:rsid w:val="00821185"/>
    <w:rsid w:val="00830EA4"/>
    <w:rsid w:val="00832596"/>
    <w:rsid w:val="00833A44"/>
    <w:rsid w:val="008365BB"/>
    <w:rsid w:val="00841774"/>
    <w:rsid w:val="00852612"/>
    <w:rsid w:val="00872034"/>
    <w:rsid w:val="00873419"/>
    <w:rsid w:val="0088525A"/>
    <w:rsid w:val="0089095C"/>
    <w:rsid w:val="008B54B9"/>
    <w:rsid w:val="008C19EC"/>
    <w:rsid w:val="008C5931"/>
    <w:rsid w:val="008C68E2"/>
    <w:rsid w:val="008C7975"/>
    <w:rsid w:val="008D0395"/>
    <w:rsid w:val="008D5EB0"/>
    <w:rsid w:val="008E0418"/>
    <w:rsid w:val="008F4C3C"/>
    <w:rsid w:val="008F68DC"/>
    <w:rsid w:val="00904646"/>
    <w:rsid w:val="00911375"/>
    <w:rsid w:val="00921ECD"/>
    <w:rsid w:val="00922BD4"/>
    <w:rsid w:val="009234DA"/>
    <w:rsid w:val="009278A1"/>
    <w:rsid w:val="00945039"/>
    <w:rsid w:val="009514E0"/>
    <w:rsid w:val="00955178"/>
    <w:rsid w:val="0096701E"/>
    <w:rsid w:val="00980D4F"/>
    <w:rsid w:val="00982F3B"/>
    <w:rsid w:val="00983C7F"/>
    <w:rsid w:val="0098678A"/>
    <w:rsid w:val="00987A44"/>
    <w:rsid w:val="00990562"/>
    <w:rsid w:val="00992492"/>
    <w:rsid w:val="00992E77"/>
    <w:rsid w:val="009941BB"/>
    <w:rsid w:val="0099461C"/>
    <w:rsid w:val="009A340A"/>
    <w:rsid w:val="009C714A"/>
    <w:rsid w:val="009C7D64"/>
    <w:rsid w:val="009D30EB"/>
    <w:rsid w:val="009F1217"/>
    <w:rsid w:val="009F5172"/>
    <w:rsid w:val="00A00DF0"/>
    <w:rsid w:val="00A134AB"/>
    <w:rsid w:val="00A152F7"/>
    <w:rsid w:val="00A259ED"/>
    <w:rsid w:val="00A418ED"/>
    <w:rsid w:val="00A44098"/>
    <w:rsid w:val="00A55597"/>
    <w:rsid w:val="00A62E8D"/>
    <w:rsid w:val="00A645EB"/>
    <w:rsid w:val="00A65D15"/>
    <w:rsid w:val="00A70064"/>
    <w:rsid w:val="00A71B4B"/>
    <w:rsid w:val="00A729D6"/>
    <w:rsid w:val="00A80675"/>
    <w:rsid w:val="00A84115"/>
    <w:rsid w:val="00A85A65"/>
    <w:rsid w:val="00A9003E"/>
    <w:rsid w:val="00A91280"/>
    <w:rsid w:val="00AB6ACD"/>
    <w:rsid w:val="00AD409C"/>
    <w:rsid w:val="00AD42EE"/>
    <w:rsid w:val="00AD4EE0"/>
    <w:rsid w:val="00AE130B"/>
    <w:rsid w:val="00AF1C54"/>
    <w:rsid w:val="00AF2AD2"/>
    <w:rsid w:val="00AF305F"/>
    <w:rsid w:val="00B0769C"/>
    <w:rsid w:val="00B36C76"/>
    <w:rsid w:val="00B5106E"/>
    <w:rsid w:val="00B61D7C"/>
    <w:rsid w:val="00B755B0"/>
    <w:rsid w:val="00B82432"/>
    <w:rsid w:val="00B83D56"/>
    <w:rsid w:val="00B857EC"/>
    <w:rsid w:val="00B94009"/>
    <w:rsid w:val="00B96E79"/>
    <w:rsid w:val="00BA44B8"/>
    <w:rsid w:val="00BB52A5"/>
    <w:rsid w:val="00BC16C6"/>
    <w:rsid w:val="00BE21B5"/>
    <w:rsid w:val="00BE2D0D"/>
    <w:rsid w:val="00BE4BD6"/>
    <w:rsid w:val="00BF52E2"/>
    <w:rsid w:val="00C00C6D"/>
    <w:rsid w:val="00C139DC"/>
    <w:rsid w:val="00C34BBE"/>
    <w:rsid w:val="00C3501D"/>
    <w:rsid w:val="00C37361"/>
    <w:rsid w:val="00C43B78"/>
    <w:rsid w:val="00C50F54"/>
    <w:rsid w:val="00C520ED"/>
    <w:rsid w:val="00C57450"/>
    <w:rsid w:val="00C60EA0"/>
    <w:rsid w:val="00C7216B"/>
    <w:rsid w:val="00C7387F"/>
    <w:rsid w:val="00C87DFD"/>
    <w:rsid w:val="00C92CDE"/>
    <w:rsid w:val="00C95B9E"/>
    <w:rsid w:val="00CA288A"/>
    <w:rsid w:val="00CB10DB"/>
    <w:rsid w:val="00CB1A21"/>
    <w:rsid w:val="00CB21B5"/>
    <w:rsid w:val="00CC2DD0"/>
    <w:rsid w:val="00CC3BA7"/>
    <w:rsid w:val="00CC4A5D"/>
    <w:rsid w:val="00CE0BDB"/>
    <w:rsid w:val="00CE3E81"/>
    <w:rsid w:val="00CE427A"/>
    <w:rsid w:val="00D0545E"/>
    <w:rsid w:val="00D12A84"/>
    <w:rsid w:val="00D1312B"/>
    <w:rsid w:val="00D22D74"/>
    <w:rsid w:val="00D25903"/>
    <w:rsid w:val="00D25D91"/>
    <w:rsid w:val="00D31DF5"/>
    <w:rsid w:val="00D34DC0"/>
    <w:rsid w:val="00D363B2"/>
    <w:rsid w:val="00D60121"/>
    <w:rsid w:val="00D72DF8"/>
    <w:rsid w:val="00D75E8F"/>
    <w:rsid w:val="00DA062B"/>
    <w:rsid w:val="00DA0B61"/>
    <w:rsid w:val="00DA17D5"/>
    <w:rsid w:val="00DA4046"/>
    <w:rsid w:val="00DD2C68"/>
    <w:rsid w:val="00DF1DB2"/>
    <w:rsid w:val="00DF54DB"/>
    <w:rsid w:val="00E0337A"/>
    <w:rsid w:val="00E168DD"/>
    <w:rsid w:val="00E34396"/>
    <w:rsid w:val="00E3562E"/>
    <w:rsid w:val="00E3593D"/>
    <w:rsid w:val="00E424F8"/>
    <w:rsid w:val="00E47C0B"/>
    <w:rsid w:val="00E527A0"/>
    <w:rsid w:val="00E64F64"/>
    <w:rsid w:val="00E652DD"/>
    <w:rsid w:val="00E8385C"/>
    <w:rsid w:val="00E83FDA"/>
    <w:rsid w:val="00E87B9B"/>
    <w:rsid w:val="00E9050C"/>
    <w:rsid w:val="00E96B0F"/>
    <w:rsid w:val="00EA14EA"/>
    <w:rsid w:val="00EA5FCB"/>
    <w:rsid w:val="00ED5A69"/>
    <w:rsid w:val="00EF0D8F"/>
    <w:rsid w:val="00EF73AB"/>
    <w:rsid w:val="00F04FD0"/>
    <w:rsid w:val="00F10D6F"/>
    <w:rsid w:val="00F149AE"/>
    <w:rsid w:val="00F2372C"/>
    <w:rsid w:val="00F24B7C"/>
    <w:rsid w:val="00F27751"/>
    <w:rsid w:val="00F67586"/>
    <w:rsid w:val="00F72D25"/>
    <w:rsid w:val="00F81839"/>
    <w:rsid w:val="00F846A4"/>
    <w:rsid w:val="00F85A54"/>
    <w:rsid w:val="00F957E4"/>
    <w:rsid w:val="00FB5537"/>
    <w:rsid w:val="00FC7B30"/>
    <w:rsid w:val="00FE0034"/>
    <w:rsid w:val="00FE5E69"/>
    <w:rsid w:val="00FF4006"/>
    <w:rsid w:val="00FF61F3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06AC1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B05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mtor.kg/kantip-zhetkir%d2%af%d2%afch%d2%af-ishkana-boluu-kerek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ram.Mirkarimov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kram.Mirkarimov@kumtor.kg" TargetMode="External"/><Relationship Id="rId5" Type="http://schemas.openxmlformats.org/officeDocument/2006/relationships/hyperlink" Target="mailto:Akram.Mirkarimov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515</Words>
  <Characters>3669</Characters>
  <Application>Microsoft Office Word</Application>
  <DocSecurity>0</DocSecurity>
  <Lines>118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Akram Mirkarimov</cp:lastModifiedBy>
  <cp:revision>33</cp:revision>
  <dcterms:created xsi:type="dcterms:W3CDTF">2026-02-04T03:27:00Z</dcterms:created>
  <dcterms:modified xsi:type="dcterms:W3CDTF">2026-07-17T02:41:00Z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